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68" w:rsidRPr="00424822" w:rsidRDefault="00CA2D68" w:rsidP="004F2D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822">
        <w:rPr>
          <w:rFonts w:ascii="Times New Roman" w:hAnsi="Times New Roman" w:cs="Times New Roman"/>
        </w:rPr>
        <w:t xml:space="preserve">Приложение </w:t>
      </w:r>
    </w:p>
    <w:p w:rsidR="00CA2D68" w:rsidRPr="00424822" w:rsidRDefault="00CA2D68" w:rsidP="004F2D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822">
        <w:rPr>
          <w:rFonts w:ascii="Times New Roman" w:hAnsi="Times New Roman" w:cs="Times New Roman"/>
        </w:rPr>
        <w:t>к приказу МУ УО</w:t>
      </w:r>
    </w:p>
    <w:p w:rsidR="00CA2D68" w:rsidRPr="00424822" w:rsidRDefault="00CA2D68" w:rsidP="004F2D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822">
        <w:rPr>
          <w:rFonts w:ascii="Times New Roman" w:hAnsi="Times New Roman" w:cs="Times New Roman"/>
        </w:rPr>
        <w:t xml:space="preserve"> Миллеровского района </w:t>
      </w:r>
    </w:p>
    <w:p w:rsidR="006E4E46" w:rsidRPr="00424822" w:rsidRDefault="00D40643" w:rsidP="004F2D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«___»_________2023</w:t>
      </w:r>
      <w:r w:rsidR="00CA2D68" w:rsidRPr="00424822">
        <w:rPr>
          <w:rFonts w:ascii="Times New Roman" w:hAnsi="Times New Roman" w:cs="Times New Roman"/>
        </w:rPr>
        <w:t xml:space="preserve">г. № </w:t>
      </w:r>
    </w:p>
    <w:p w:rsidR="00CA2D68" w:rsidRPr="00424822" w:rsidRDefault="00CA2D68" w:rsidP="004F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22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CA2D68" w:rsidRPr="00424822" w:rsidRDefault="00CA2D68" w:rsidP="004F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22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</w:p>
    <w:p w:rsidR="00CA2D68" w:rsidRPr="00424822" w:rsidRDefault="00CA2D68" w:rsidP="004F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22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CA2D68" w:rsidRPr="00424822" w:rsidRDefault="00D40643" w:rsidP="004F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CA2D68" w:rsidRPr="0042482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A02D8E" w:rsidRPr="00424822" w:rsidRDefault="00A02D8E" w:rsidP="004F2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1417"/>
        <w:gridCol w:w="1560"/>
        <w:gridCol w:w="1559"/>
        <w:gridCol w:w="1701"/>
        <w:gridCol w:w="1843"/>
      </w:tblGrid>
      <w:tr w:rsidR="002E2A7B" w:rsidRPr="00424822" w:rsidTr="004F2DAD">
        <w:trPr>
          <w:trHeight w:val="145"/>
        </w:trPr>
        <w:tc>
          <w:tcPr>
            <w:tcW w:w="2552" w:type="dxa"/>
            <w:shd w:val="clear" w:color="auto" w:fill="FFFFFF"/>
            <w:vAlign w:val="center"/>
            <w:hideMark/>
          </w:tcPr>
          <w:p w:rsidR="002E2A7B" w:rsidRPr="002E2A7B" w:rsidRDefault="002E2A7B" w:rsidP="00A2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2E2A7B" w:rsidRDefault="002E2A7B" w:rsidP="00A2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>Классы проведения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E2A7B" w:rsidRPr="002E2A7B" w:rsidRDefault="002E2A7B" w:rsidP="00A2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  <w:shd w:val="clear" w:color="auto" w:fill="FFFFFF"/>
          </w:tcPr>
          <w:p w:rsidR="002E2A7B" w:rsidRPr="002E2A7B" w:rsidRDefault="002E2A7B" w:rsidP="002E2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</w:rPr>
              <w:t>подачи информации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E2A7B" w:rsidRPr="002E2A7B" w:rsidRDefault="002E2A7B" w:rsidP="00A2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>Время начала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A7B" w:rsidRPr="002E2A7B" w:rsidRDefault="002E2A7B" w:rsidP="00A2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7B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</w:tr>
      <w:tr w:rsidR="002E2A7B" w:rsidRPr="00424822" w:rsidTr="004F2DAD">
        <w:trPr>
          <w:trHeight w:val="870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26.09.2023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дистанционно, на платформе «</w:t>
            </w:r>
            <w:proofErr w:type="spellStart"/>
            <w:r w:rsidRPr="000B7FE8">
              <w:rPr>
                <w:rFonts w:ascii="Times New Roman" w:hAnsi="Times New Roman" w:cs="Times New Roman"/>
              </w:rPr>
              <w:t>Сириус</w:t>
            </w:r>
            <w:proofErr w:type="gramStart"/>
            <w:r w:rsidRPr="000B7FE8">
              <w:rPr>
                <w:rFonts w:ascii="Times New Roman" w:hAnsi="Times New Roman" w:cs="Times New Roman"/>
              </w:rPr>
              <w:t>.К</w:t>
            </w:r>
            <w:proofErr w:type="gramEnd"/>
            <w:r w:rsidRPr="000B7FE8">
              <w:rPr>
                <w:rFonts w:ascii="Times New Roman" w:hAnsi="Times New Roman" w:cs="Times New Roman"/>
              </w:rPr>
              <w:t>урсы</w:t>
            </w:r>
            <w:proofErr w:type="spellEnd"/>
            <w:r w:rsidRPr="000B7FE8">
              <w:rPr>
                <w:rFonts w:ascii="Times New Roman" w:hAnsi="Times New Roman" w:cs="Times New Roman"/>
              </w:rPr>
              <w:t>»</w:t>
            </w:r>
          </w:p>
        </w:tc>
      </w:tr>
      <w:tr w:rsidR="002E2A7B" w:rsidRPr="00424822" w:rsidTr="004F2DAD">
        <w:trPr>
          <w:trHeight w:val="145"/>
        </w:trPr>
        <w:tc>
          <w:tcPr>
            <w:tcW w:w="2552" w:type="dxa"/>
            <w:shd w:val="clear" w:color="auto" w:fill="FFFFFF"/>
            <w:vAlign w:val="center"/>
            <w:hideMark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-11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  <w:hideMark/>
          </w:tcPr>
          <w:p w:rsidR="002E2A7B" w:rsidRPr="000B7FE8" w:rsidRDefault="002E2A7B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27.09.2023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03.10.23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2E2A7B" w:rsidRPr="00424822" w:rsidTr="004F2DAD">
        <w:trPr>
          <w:trHeight w:val="306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Немецкий язык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-11" w:firstLine="11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12-00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2E2A7B" w:rsidRPr="00424822" w:rsidTr="004F2DAD">
        <w:trPr>
          <w:trHeight w:val="306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Экономика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7-9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0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28.09.2023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04.10.23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11-00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E2A7B" w:rsidRPr="000B7FE8" w:rsidRDefault="002E2A7B" w:rsidP="004F2DAD">
            <w:pPr>
              <w:suppressAutoHyphens/>
              <w:jc w:val="center"/>
              <w:rPr>
                <w:rStyle w:val="markedcontent"/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2E2A7B" w:rsidRPr="00424822" w:rsidTr="004F2DAD">
        <w:trPr>
          <w:trHeight w:val="622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hanging="294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  <w:p w:rsidR="002E2A7B" w:rsidRPr="000B7FE8" w:rsidRDefault="002E2A7B" w:rsidP="004F2DAD">
            <w:pPr>
              <w:pStyle w:val="Textbodyindent"/>
              <w:ind w:hanging="29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hanging="3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2E2A7B" w:rsidRPr="00424822" w:rsidTr="004F2DAD">
        <w:trPr>
          <w:trHeight w:val="390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Экология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hanging="39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2E2A7B" w:rsidRPr="00424822" w:rsidTr="004F2DAD">
        <w:trPr>
          <w:trHeight w:val="848"/>
        </w:trPr>
        <w:tc>
          <w:tcPr>
            <w:tcW w:w="2552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Textbodyindent"/>
              <w:ind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29.09.2023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05.10.23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9-00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A7B" w:rsidRPr="000B7FE8" w:rsidRDefault="002E2A7B" w:rsidP="004F2DAD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4F2DAD">
        <w:trPr>
          <w:trHeight w:val="848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101" w:right="105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0B7FE8">
              <w:rPr>
                <w:rFonts w:cs="Times New Roman"/>
                <w:sz w:val="22"/>
                <w:szCs w:val="22"/>
              </w:rPr>
              <w:t>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4F2DAD">
        <w:trPr>
          <w:trHeight w:val="848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Русский язык (начальные классы)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0B7FE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3-4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0B7FE8">
              <w:rPr>
                <w:rFonts w:cs="Times New Roman"/>
                <w:sz w:val="22"/>
                <w:szCs w:val="22"/>
              </w:rPr>
              <w:t>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4F2DAD">
        <w:trPr>
          <w:trHeight w:val="306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-11" w:firstLine="11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03.10.2023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дистанционно, на платформе «</w:t>
            </w:r>
            <w:proofErr w:type="spellStart"/>
            <w:r w:rsidRPr="000B7FE8">
              <w:rPr>
                <w:rFonts w:ascii="Times New Roman" w:hAnsi="Times New Roman" w:cs="Times New Roman"/>
              </w:rPr>
              <w:t>Сириус</w:t>
            </w:r>
            <w:proofErr w:type="gramStart"/>
            <w:r w:rsidRPr="000B7FE8">
              <w:rPr>
                <w:rFonts w:ascii="Times New Roman" w:hAnsi="Times New Roman" w:cs="Times New Roman"/>
              </w:rPr>
              <w:t>.К</w:t>
            </w:r>
            <w:proofErr w:type="gramEnd"/>
            <w:r w:rsidRPr="000B7FE8">
              <w:rPr>
                <w:rFonts w:ascii="Times New Roman" w:hAnsi="Times New Roman" w:cs="Times New Roman"/>
              </w:rPr>
              <w:t>урсы</w:t>
            </w:r>
            <w:proofErr w:type="spellEnd"/>
            <w:r w:rsidRPr="000B7FE8">
              <w:rPr>
                <w:rFonts w:ascii="Times New Roman" w:hAnsi="Times New Roman" w:cs="Times New Roman"/>
              </w:rPr>
              <w:t>»</w:t>
            </w:r>
          </w:p>
        </w:tc>
      </w:tr>
      <w:tr w:rsidR="004C3C0F" w:rsidRPr="00424822" w:rsidTr="004F2DAD">
        <w:trPr>
          <w:trHeight w:val="306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8-11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04.10.2023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09.10.23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4F2DAD">
        <w:trPr>
          <w:trHeight w:val="876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Астрономия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05.10.2023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дистанционно, на платформе «</w:t>
            </w:r>
            <w:proofErr w:type="spellStart"/>
            <w:r w:rsidRPr="000B7FE8">
              <w:rPr>
                <w:rFonts w:ascii="Times New Roman" w:hAnsi="Times New Roman" w:cs="Times New Roman"/>
              </w:rPr>
              <w:t>Сириус</w:t>
            </w:r>
            <w:proofErr w:type="gramStart"/>
            <w:r w:rsidRPr="000B7FE8">
              <w:rPr>
                <w:rFonts w:ascii="Times New Roman" w:hAnsi="Times New Roman" w:cs="Times New Roman"/>
              </w:rPr>
              <w:t>.К</w:t>
            </w:r>
            <w:proofErr w:type="gramEnd"/>
            <w:r w:rsidRPr="000B7FE8">
              <w:rPr>
                <w:rFonts w:ascii="Times New Roman" w:hAnsi="Times New Roman" w:cs="Times New Roman"/>
              </w:rPr>
              <w:t>урсы</w:t>
            </w:r>
            <w:proofErr w:type="spellEnd"/>
            <w:r w:rsidRPr="000B7FE8">
              <w:rPr>
                <w:rFonts w:ascii="Times New Roman" w:hAnsi="Times New Roman" w:cs="Times New Roman"/>
              </w:rPr>
              <w:t>»</w:t>
            </w:r>
          </w:p>
        </w:tc>
      </w:tr>
      <w:tr w:rsidR="004C3C0F" w:rsidRPr="00424822" w:rsidTr="004F2DAD">
        <w:trPr>
          <w:trHeight w:val="876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0B7FE8">
              <w:rPr>
                <w:rFonts w:cs="Times New Roman"/>
                <w:sz w:val="22"/>
                <w:szCs w:val="22"/>
              </w:rPr>
              <w:t>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11.10.23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F85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4F2DAD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ind w:left="36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Право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0" w:hanging="11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9-11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0B7FE8">
              <w:rPr>
                <w:rFonts w:cs="Times New Roman"/>
                <w:sz w:val="22"/>
                <w:szCs w:val="22"/>
              </w:rPr>
              <w:t>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12.10.23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4F2DAD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4F2DAD">
        <w:trPr>
          <w:trHeight w:val="907"/>
        </w:trPr>
        <w:tc>
          <w:tcPr>
            <w:tcW w:w="2552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pStyle w:val="Textbodyindent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pStyle w:val="Textbodyindent"/>
              <w:ind w:left="0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10.10.2023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дистанционно, на платформе «</w:t>
            </w:r>
            <w:proofErr w:type="spellStart"/>
            <w:r w:rsidRPr="000B7FE8">
              <w:rPr>
                <w:rFonts w:ascii="Times New Roman" w:hAnsi="Times New Roman" w:cs="Times New Roman"/>
              </w:rPr>
              <w:t>Сириус</w:t>
            </w:r>
            <w:proofErr w:type="gramStart"/>
            <w:r w:rsidRPr="000B7FE8">
              <w:rPr>
                <w:rFonts w:ascii="Times New Roman" w:hAnsi="Times New Roman" w:cs="Times New Roman"/>
              </w:rPr>
              <w:t>.К</w:t>
            </w:r>
            <w:proofErr w:type="gramEnd"/>
            <w:r w:rsidRPr="000B7FE8">
              <w:rPr>
                <w:rFonts w:ascii="Times New Roman" w:hAnsi="Times New Roman" w:cs="Times New Roman"/>
              </w:rPr>
              <w:t>урсы</w:t>
            </w:r>
            <w:proofErr w:type="spellEnd"/>
            <w:r w:rsidRPr="000B7FE8">
              <w:rPr>
                <w:rFonts w:ascii="Times New Roman" w:hAnsi="Times New Roman" w:cs="Times New Roman"/>
              </w:rPr>
              <w:t>»</w:t>
            </w:r>
          </w:p>
        </w:tc>
      </w:tr>
      <w:tr w:rsidR="004C3C0F" w:rsidRPr="00424822" w:rsidTr="004F2DAD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lastRenderedPageBreak/>
              <w:t>Окружающий мир</w:t>
            </w:r>
          </w:p>
          <w:p w:rsidR="004C3C0F" w:rsidRPr="000B7FE8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(начальные классы)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0B7FE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3-4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11.10.2023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Style w:val="markedcontent"/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4F2DAD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ОБЖ</w:t>
            </w:r>
          </w:p>
          <w:p w:rsidR="004C3C0F" w:rsidRPr="000B7FE8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0B7FE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12.10.2023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Style w:val="markedcontent"/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4F2DAD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0B7FE8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13.10.20233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Style w:val="markedcontent"/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4F2DAD">
        <w:trPr>
          <w:trHeight w:val="560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0B7FE8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16.10.2023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Style w:val="markedcontent"/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387ABB">
        <w:trPr>
          <w:trHeight w:val="908"/>
        </w:trPr>
        <w:tc>
          <w:tcPr>
            <w:tcW w:w="2552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  <w:proofErr w:type="spellStart"/>
            <w:r w:rsidRPr="00642A2A">
              <w:rPr>
                <w:rFonts w:cs="Times New Roman"/>
                <w:i/>
                <w:sz w:val="22"/>
                <w:szCs w:val="22"/>
                <w:u w:val="single"/>
                <w:lang w:val="en-US"/>
              </w:rPr>
              <w:t>Ма</w:t>
            </w:r>
            <w:proofErr w:type="spellEnd"/>
            <w:r w:rsidRPr="00642A2A">
              <w:rPr>
                <w:rFonts w:cs="Times New Roman"/>
                <w:i/>
                <w:sz w:val="22"/>
                <w:szCs w:val="22"/>
                <w:u w:val="single"/>
              </w:rPr>
              <w:t>тематика</w:t>
            </w:r>
          </w:p>
          <w:p w:rsidR="004C3C0F" w:rsidRPr="00642A2A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jc w:val="center"/>
              <w:rPr>
                <w:rFonts w:ascii="Times New Roman" w:eastAsia="SimSun" w:hAnsi="Times New Roman" w:cs="Times New Roman"/>
                <w:i/>
                <w:kern w:val="2"/>
                <w:u w:val="single"/>
                <w:lang w:eastAsia="hi-IN" w:bidi="hi-IN"/>
              </w:rPr>
            </w:pPr>
            <w:r w:rsidRPr="00642A2A">
              <w:rPr>
                <w:rFonts w:ascii="Times New Roman" w:eastAsia="SimSun" w:hAnsi="Times New Roman" w:cs="Times New Roman"/>
                <w:i/>
                <w:kern w:val="2"/>
                <w:u w:val="single"/>
                <w:lang w:eastAsia="hi-IN" w:bidi="hi-IN"/>
              </w:rPr>
              <w:t>4-11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  <w:r w:rsidRPr="00642A2A">
              <w:rPr>
                <w:rFonts w:cs="Times New Roman"/>
                <w:i/>
                <w:sz w:val="22"/>
                <w:szCs w:val="22"/>
                <w:u w:val="single"/>
              </w:rPr>
              <w:t>17.10.2023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642A2A">
              <w:rPr>
                <w:rFonts w:ascii="Times New Roman" w:hAnsi="Times New Roman" w:cs="Times New Roman"/>
                <w:i/>
                <w:u w:val="single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jc w:val="center"/>
              <w:rPr>
                <w:rStyle w:val="markedcontent"/>
                <w:rFonts w:ascii="Times New Roman" w:hAnsi="Times New Roman" w:cs="Times New Roman"/>
                <w:i/>
                <w:u w:val="single"/>
              </w:rPr>
            </w:pPr>
            <w:r w:rsidRPr="00642A2A">
              <w:rPr>
                <w:rFonts w:ascii="Times New Roman" w:hAnsi="Times New Roman" w:cs="Times New Roman"/>
                <w:i/>
                <w:u w:val="single"/>
              </w:rPr>
              <w:t>дистанционно, на платформе «</w:t>
            </w:r>
            <w:proofErr w:type="spellStart"/>
            <w:r w:rsidRPr="00642A2A">
              <w:rPr>
                <w:rFonts w:ascii="Times New Roman" w:hAnsi="Times New Roman" w:cs="Times New Roman"/>
                <w:i/>
                <w:u w:val="single"/>
              </w:rPr>
              <w:t>Сириус</w:t>
            </w:r>
            <w:proofErr w:type="gramStart"/>
            <w:r w:rsidRPr="00642A2A">
              <w:rPr>
                <w:rFonts w:ascii="Times New Roman" w:hAnsi="Times New Roman" w:cs="Times New Roman"/>
                <w:i/>
                <w:u w:val="single"/>
              </w:rPr>
              <w:t>.К</w:t>
            </w:r>
            <w:proofErr w:type="gramEnd"/>
            <w:r w:rsidRPr="00642A2A">
              <w:rPr>
                <w:rFonts w:ascii="Times New Roman" w:hAnsi="Times New Roman" w:cs="Times New Roman"/>
                <w:i/>
                <w:u w:val="single"/>
              </w:rPr>
              <w:t>урсы</w:t>
            </w:r>
            <w:proofErr w:type="spellEnd"/>
            <w:r w:rsidRPr="00642A2A">
              <w:rPr>
                <w:rFonts w:ascii="Times New Roman" w:hAnsi="Times New Roman" w:cs="Times New Roman"/>
                <w:i/>
                <w:u w:val="single"/>
              </w:rPr>
              <w:t>»</w:t>
            </w:r>
          </w:p>
        </w:tc>
      </w:tr>
      <w:tr w:rsidR="00642A2A" w:rsidRPr="00424822" w:rsidTr="00387ABB">
        <w:trPr>
          <w:trHeight w:val="908"/>
        </w:trPr>
        <w:tc>
          <w:tcPr>
            <w:tcW w:w="2552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Математика (начальные классы)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pStyle w:val="Textbodyindent"/>
              <w:ind w:right="105" w:hanging="3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17.10.23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42A2A" w:rsidRPr="00642A2A" w:rsidRDefault="00642A2A" w:rsidP="004F2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</w:tr>
      <w:tr w:rsidR="004C3C0F" w:rsidRPr="00424822" w:rsidTr="004F2DAD">
        <w:trPr>
          <w:trHeight w:val="1250"/>
        </w:trPr>
        <w:tc>
          <w:tcPr>
            <w:tcW w:w="2552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  <w:proofErr w:type="spellStart"/>
            <w:r w:rsidRPr="00642A2A">
              <w:rPr>
                <w:rFonts w:cs="Times New Roman"/>
                <w:i/>
                <w:sz w:val="22"/>
                <w:szCs w:val="22"/>
                <w:u w:val="single"/>
                <w:lang w:val="en-US"/>
              </w:rPr>
              <w:t>Ма</w:t>
            </w:r>
            <w:proofErr w:type="spellEnd"/>
            <w:r w:rsidRPr="00642A2A">
              <w:rPr>
                <w:rFonts w:cs="Times New Roman"/>
                <w:i/>
                <w:sz w:val="22"/>
                <w:szCs w:val="22"/>
                <w:u w:val="single"/>
              </w:rPr>
              <w:t>тематика</w:t>
            </w:r>
          </w:p>
          <w:p w:rsidR="004C3C0F" w:rsidRPr="00642A2A" w:rsidRDefault="004C3C0F" w:rsidP="004F2DAD">
            <w:pPr>
              <w:pStyle w:val="Textbodyindent"/>
              <w:ind w:left="360" w:right="105" w:firstLine="0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jc w:val="center"/>
              <w:rPr>
                <w:rFonts w:ascii="Times New Roman" w:eastAsia="SimSun" w:hAnsi="Times New Roman" w:cs="Times New Roman"/>
                <w:i/>
                <w:kern w:val="2"/>
                <w:u w:val="single"/>
                <w:lang w:eastAsia="hi-IN" w:bidi="hi-IN"/>
              </w:rPr>
            </w:pPr>
            <w:r w:rsidRPr="00642A2A">
              <w:rPr>
                <w:rFonts w:ascii="Times New Roman" w:eastAsia="SimSun" w:hAnsi="Times New Roman" w:cs="Times New Roman"/>
                <w:i/>
                <w:kern w:val="2"/>
                <w:u w:val="single"/>
                <w:lang w:eastAsia="hi-IN" w:bidi="hi-IN"/>
              </w:rPr>
              <w:t>4-11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pStyle w:val="Textbodyindent"/>
              <w:ind w:right="105" w:hanging="39"/>
              <w:jc w:val="center"/>
              <w:rPr>
                <w:rFonts w:cs="Times New Roman"/>
                <w:i/>
                <w:sz w:val="22"/>
                <w:szCs w:val="22"/>
                <w:u w:val="single"/>
              </w:rPr>
            </w:pPr>
            <w:r w:rsidRPr="00642A2A">
              <w:rPr>
                <w:rFonts w:cs="Times New Roman"/>
                <w:i/>
                <w:sz w:val="22"/>
                <w:szCs w:val="22"/>
                <w:u w:val="single"/>
              </w:rPr>
              <w:t>18.10.2023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642A2A">
              <w:rPr>
                <w:rFonts w:ascii="Times New Roman" w:hAnsi="Times New Roman" w:cs="Times New Roman"/>
                <w:i/>
                <w:u w:val="single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642A2A" w:rsidRDefault="004C3C0F" w:rsidP="004F2DAD">
            <w:pPr>
              <w:jc w:val="center"/>
              <w:rPr>
                <w:rStyle w:val="markedcontent"/>
                <w:rFonts w:ascii="Times New Roman" w:hAnsi="Times New Roman" w:cs="Times New Roman"/>
                <w:i/>
                <w:u w:val="single"/>
              </w:rPr>
            </w:pPr>
            <w:r w:rsidRPr="00642A2A">
              <w:rPr>
                <w:rFonts w:ascii="Times New Roman" w:hAnsi="Times New Roman" w:cs="Times New Roman"/>
                <w:i/>
                <w:u w:val="single"/>
              </w:rPr>
              <w:t>дистанционно, на платформе «</w:t>
            </w:r>
            <w:proofErr w:type="spellStart"/>
            <w:r w:rsidRPr="00642A2A">
              <w:rPr>
                <w:rFonts w:ascii="Times New Roman" w:hAnsi="Times New Roman" w:cs="Times New Roman"/>
                <w:i/>
                <w:u w:val="single"/>
              </w:rPr>
              <w:t>Сириус</w:t>
            </w:r>
            <w:proofErr w:type="gramStart"/>
            <w:r w:rsidRPr="00642A2A">
              <w:rPr>
                <w:rFonts w:ascii="Times New Roman" w:hAnsi="Times New Roman" w:cs="Times New Roman"/>
                <w:i/>
                <w:u w:val="single"/>
              </w:rPr>
              <w:t>.К</w:t>
            </w:r>
            <w:proofErr w:type="gramEnd"/>
            <w:r w:rsidRPr="00642A2A">
              <w:rPr>
                <w:rFonts w:ascii="Times New Roman" w:hAnsi="Times New Roman" w:cs="Times New Roman"/>
                <w:i/>
                <w:u w:val="single"/>
              </w:rPr>
              <w:t>урсы</w:t>
            </w:r>
            <w:proofErr w:type="spellEnd"/>
            <w:r w:rsidRPr="00642A2A">
              <w:rPr>
                <w:rFonts w:ascii="Times New Roman" w:hAnsi="Times New Roman" w:cs="Times New Roman"/>
                <w:i/>
                <w:u w:val="single"/>
              </w:rPr>
              <w:t>»</w:t>
            </w:r>
          </w:p>
        </w:tc>
      </w:tr>
      <w:tr w:rsidR="004C3C0F" w:rsidRPr="00424822" w:rsidTr="004F2DAD">
        <w:trPr>
          <w:trHeight w:val="701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Технология</w:t>
            </w:r>
          </w:p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(юноши)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7-11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eastAsia="Noto Serif CJK SC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eastAsia="Noto Serif CJK SC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4F2DAD">
        <w:trPr>
          <w:trHeight w:val="701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Технология</w:t>
            </w:r>
          </w:p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(девушки)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eastAsia="Noto Serif CJK SC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25.10.23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eastAsia="Noto Serif CJK SC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E8">
              <w:rPr>
                <w:rStyle w:val="markedcontent"/>
                <w:rFonts w:ascii="Times New Roman" w:hAnsi="Times New Roman" w:cs="Times New Roman"/>
              </w:rPr>
              <w:t>очно</w:t>
            </w:r>
            <w:proofErr w:type="spellEnd"/>
          </w:p>
        </w:tc>
      </w:tr>
      <w:tr w:rsidR="004C3C0F" w:rsidRPr="00424822" w:rsidTr="004F2DAD">
        <w:trPr>
          <w:trHeight w:val="835"/>
        </w:trPr>
        <w:tc>
          <w:tcPr>
            <w:tcW w:w="2552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left="360"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5-11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pStyle w:val="Textbodyindent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7FE8">
              <w:rPr>
                <w:rFonts w:cs="Times New Roman"/>
                <w:sz w:val="22"/>
                <w:szCs w:val="22"/>
              </w:rPr>
              <w:t>24.10.2023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Доступ к заданиям открыт с 8 до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C3C0F" w:rsidRPr="000B7FE8" w:rsidRDefault="004C3C0F" w:rsidP="004F2D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FE8">
              <w:rPr>
                <w:rFonts w:ascii="Times New Roman" w:hAnsi="Times New Roman" w:cs="Times New Roman"/>
              </w:rPr>
              <w:t>дистанционно, на платформе «Сириус.Курсы»</w:t>
            </w:r>
          </w:p>
        </w:tc>
      </w:tr>
    </w:tbl>
    <w:p w:rsidR="00A02D8E" w:rsidRPr="00424822" w:rsidRDefault="00A02D8E" w:rsidP="00CA2D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2D8E" w:rsidRPr="00424822" w:rsidSect="00A02D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68"/>
    <w:rsid w:val="00014DD3"/>
    <w:rsid w:val="0008676D"/>
    <w:rsid w:val="00091416"/>
    <w:rsid w:val="000A1AA5"/>
    <w:rsid w:val="000B2030"/>
    <w:rsid w:val="000B7FE8"/>
    <w:rsid w:val="000D443E"/>
    <w:rsid w:val="000D67E0"/>
    <w:rsid w:val="000E3034"/>
    <w:rsid w:val="00150940"/>
    <w:rsid w:val="001677CB"/>
    <w:rsid w:val="00176330"/>
    <w:rsid w:val="001861B7"/>
    <w:rsid w:val="001A1D17"/>
    <w:rsid w:val="001E474C"/>
    <w:rsid w:val="001F5C6C"/>
    <w:rsid w:val="00212980"/>
    <w:rsid w:val="00237824"/>
    <w:rsid w:val="0026661D"/>
    <w:rsid w:val="002D75DF"/>
    <w:rsid w:val="002E2A7B"/>
    <w:rsid w:val="002F35D0"/>
    <w:rsid w:val="00302E77"/>
    <w:rsid w:val="00312D76"/>
    <w:rsid w:val="0034492A"/>
    <w:rsid w:val="00387ABB"/>
    <w:rsid w:val="00387BDB"/>
    <w:rsid w:val="003A628D"/>
    <w:rsid w:val="003C5ABE"/>
    <w:rsid w:val="003F5BC6"/>
    <w:rsid w:val="00424822"/>
    <w:rsid w:val="00444224"/>
    <w:rsid w:val="004734F7"/>
    <w:rsid w:val="004C3C0F"/>
    <w:rsid w:val="004F059A"/>
    <w:rsid w:val="004F2DAD"/>
    <w:rsid w:val="00524517"/>
    <w:rsid w:val="005556F2"/>
    <w:rsid w:val="00564FC0"/>
    <w:rsid w:val="005740B4"/>
    <w:rsid w:val="0059646A"/>
    <w:rsid w:val="005A6C81"/>
    <w:rsid w:val="005D78CE"/>
    <w:rsid w:val="00607E60"/>
    <w:rsid w:val="006229C3"/>
    <w:rsid w:val="00642A2A"/>
    <w:rsid w:val="006E4E46"/>
    <w:rsid w:val="006F2817"/>
    <w:rsid w:val="006F3A21"/>
    <w:rsid w:val="006F46EC"/>
    <w:rsid w:val="00721C9A"/>
    <w:rsid w:val="00737BCE"/>
    <w:rsid w:val="00741AA1"/>
    <w:rsid w:val="007929BB"/>
    <w:rsid w:val="007C2BE0"/>
    <w:rsid w:val="007E4B43"/>
    <w:rsid w:val="0082149C"/>
    <w:rsid w:val="00825650"/>
    <w:rsid w:val="008A2BD0"/>
    <w:rsid w:val="008A3CE9"/>
    <w:rsid w:val="008C78AD"/>
    <w:rsid w:val="0095065A"/>
    <w:rsid w:val="00977F40"/>
    <w:rsid w:val="009A4B07"/>
    <w:rsid w:val="009A4BBC"/>
    <w:rsid w:val="009E6A16"/>
    <w:rsid w:val="009E6B2A"/>
    <w:rsid w:val="009F2799"/>
    <w:rsid w:val="00A02D8E"/>
    <w:rsid w:val="00A07114"/>
    <w:rsid w:val="00A24269"/>
    <w:rsid w:val="00A5764E"/>
    <w:rsid w:val="00AE4CCA"/>
    <w:rsid w:val="00BA3807"/>
    <w:rsid w:val="00BF7033"/>
    <w:rsid w:val="00CA2D68"/>
    <w:rsid w:val="00CA52C2"/>
    <w:rsid w:val="00CA67FB"/>
    <w:rsid w:val="00CC4749"/>
    <w:rsid w:val="00D35589"/>
    <w:rsid w:val="00D40643"/>
    <w:rsid w:val="00DA1E5F"/>
    <w:rsid w:val="00E1063D"/>
    <w:rsid w:val="00E55499"/>
    <w:rsid w:val="00F57BE5"/>
    <w:rsid w:val="00FB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2D8E"/>
    <w:rPr>
      <w:color w:val="0000FF"/>
      <w:u w:val="single"/>
    </w:rPr>
  </w:style>
  <w:style w:type="paragraph" w:customStyle="1" w:styleId="Standard">
    <w:name w:val="Standard"/>
    <w:rsid w:val="00A02D8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A02D8E"/>
    <w:pPr>
      <w:ind w:left="283" w:firstLine="709"/>
    </w:pPr>
    <w:rPr>
      <w:sz w:val="28"/>
      <w:szCs w:val="28"/>
    </w:rPr>
  </w:style>
  <w:style w:type="character" w:customStyle="1" w:styleId="markedcontent">
    <w:name w:val="markedcontent"/>
    <w:rsid w:val="00A02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2022-09-13T11:48:00Z</dcterms:created>
  <dcterms:modified xsi:type="dcterms:W3CDTF">2023-09-12T07:21:00Z</dcterms:modified>
</cp:coreProperties>
</file>